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2pt;margin-top:3.5pt;width:253.55pt;height:81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316CC" w:rsidRPr="00F635C8" w:rsidRDefault="008316CC" w:rsidP="008316CC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 xml:space="preserve">Директору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Автономной некоммерческой организ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ции </w:t>
                  </w:r>
                  <w:r w:rsidR="006C5F10">
                    <w:rPr>
                      <w:spacing w:val="-2"/>
                      <w:sz w:val="22"/>
                      <w:szCs w:val="22"/>
                    </w:rPr>
                    <w:t xml:space="preserve"> дополнительного профессионального образования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«Институт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предпринимательства и торговли Калининградской ТПП»</w:t>
                  </w:r>
                </w:p>
                <w:p w:rsidR="008316CC" w:rsidRPr="00642579" w:rsidRDefault="008316CC" w:rsidP="008316CC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8316CC" w:rsidRPr="00F635C8" w:rsidRDefault="00B71028" w:rsidP="008316CC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Л.Д. Анкудиновой</w:t>
                  </w:r>
                </w:p>
                <w:p w:rsidR="008316CC" w:rsidRDefault="008316CC" w:rsidP="008316CC"/>
              </w:txbxContent>
            </v:textbox>
          </v:shape>
        </w:pict>
      </w: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250FED" w:rsidRDefault="00250FED" w:rsidP="008316CC">
      <w:pPr>
        <w:pStyle w:val="ab"/>
        <w:ind w:firstLine="709"/>
      </w:pPr>
    </w:p>
    <w:p w:rsidR="00664CB8" w:rsidRDefault="00664CB8" w:rsidP="008316CC">
      <w:pPr>
        <w:pStyle w:val="ab"/>
        <w:ind w:firstLine="709"/>
      </w:pPr>
    </w:p>
    <w:p w:rsidR="00470606" w:rsidRDefault="00AF7B38" w:rsidP="00470606">
      <w:pPr>
        <w:pStyle w:val="af0"/>
        <w:tabs>
          <w:tab w:val="left" w:pos="8222"/>
        </w:tabs>
        <w:spacing w:after="0"/>
        <w:ind w:firstLine="709"/>
        <w:jc w:val="center"/>
        <w:rPr>
          <w:sz w:val="16"/>
          <w:szCs w:val="16"/>
          <w:lang w:val="ru-RU"/>
        </w:rPr>
      </w:pPr>
      <w:r w:rsidRPr="00110F4B">
        <w:t xml:space="preserve">Просим Вас принять заявку на </w:t>
      </w:r>
      <w:r>
        <w:t>участие в семинаре/</w:t>
      </w:r>
      <w:r w:rsidRPr="00B42B32">
        <w:rPr>
          <w:u w:val="single"/>
        </w:rPr>
        <w:t>вебинаре</w:t>
      </w:r>
      <w:r w:rsidRPr="005A752C">
        <w:t xml:space="preserve"> (интернет-семинар</w:t>
      </w:r>
      <w:r>
        <w:t>е</w:t>
      </w:r>
      <w:r w:rsidRPr="005A752C">
        <w:t>)</w:t>
      </w:r>
      <w:r>
        <w:t xml:space="preserve">/тренинге, курсах повышения </w:t>
      </w:r>
      <w:r w:rsidRPr="008A2D9F">
        <w:t>квалификации</w:t>
      </w:r>
      <w:r w:rsidR="00415BB0">
        <w:t xml:space="preserve"> </w:t>
      </w:r>
      <w:r w:rsidR="005E5E51">
        <w:rPr>
          <w:sz w:val="16"/>
          <w:szCs w:val="16"/>
        </w:rPr>
        <w:t xml:space="preserve">   </w:t>
      </w:r>
    </w:p>
    <w:p w:rsidR="00AF7B38" w:rsidRPr="00AF7B38" w:rsidRDefault="00AF7B38" w:rsidP="00AF7B38">
      <w:pPr>
        <w:pStyle w:val="ab"/>
        <w:ind w:firstLine="709"/>
        <w:jc w:val="center"/>
        <w:rPr>
          <w:sz w:val="16"/>
          <w:szCs w:val="16"/>
        </w:rPr>
      </w:pPr>
    </w:p>
    <w:p w:rsidR="008316CC" w:rsidRDefault="008316CC" w:rsidP="00AF7B38">
      <w:pPr>
        <w:pStyle w:val="ab"/>
      </w:pPr>
      <w:r w:rsidRPr="00110F4B">
        <w:t>заключить договор и в</w:t>
      </w:r>
      <w:r w:rsidRPr="00110F4B">
        <w:t>ы</w:t>
      </w:r>
      <w:r w:rsidRPr="00110F4B">
        <w:t>ставить счет на оплату.</w:t>
      </w:r>
    </w:p>
    <w:p w:rsidR="008316CC" w:rsidRPr="00522C43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6"/>
          <w:szCs w:val="6"/>
        </w:rPr>
      </w:pPr>
    </w:p>
    <w:p w:rsidR="008316CC" w:rsidRPr="00141F49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Заявка на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участие 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(от </w:t>
      </w:r>
      <w:r w:rsidR="004B3A09">
        <w:rPr>
          <w:rFonts w:ascii="Georgia" w:hAnsi="Georgia"/>
          <w:b/>
          <w:bCs/>
          <w:color w:val="333333"/>
          <w:sz w:val="20"/>
          <w:szCs w:val="20"/>
          <w:lang w:val="ru-RU"/>
        </w:rPr>
        <w:t>физического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лица) </w:t>
      </w:r>
    </w:p>
    <w:tbl>
      <w:tblPr>
        <w:tblW w:w="0" w:type="auto"/>
        <w:jc w:val="center"/>
        <w:tblLook w:val="04A0"/>
      </w:tblPr>
      <w:tblGrid>
        <w:gridCol w:w="439"/>
        <w:gridCol w:w="6547"/>
      </w:tblGrid>
      <w:tr w:rsidR="008316CC" w:rsidRPr="00141F49" w:rsidTr="003A711F">
        <w:trPr>
          <w:trHeight w:val="270"/>
          <w:jc w:val="center"/>
        </w:trPr>
        <w:tc>
          <w:tcPr>
            <w:tcW w:w="439" w:type="dxa"/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  <w:r w:rsidRPr="00141F49">
              <w:rPr>
                <w:rFonts w:ascii="Georgia" w:hAnsi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</w:tbl>
    <w:p w:rsidR="008316CC" w:rsidRPr="007D54F8" w:rsidRDefault="008316CC" w:rsidP="008316CC">
      <w:pPr>
        <w:jc w:val="center"/>
        <w:rPr>
          <w:rFonts w:ascii="Georgia" w:hAnsi="Georgia"/>
          <w:color w:val="333333"/>
          <w:sz w:val="16"/>
          <w:szCs w:val="16"/>
          <w:lang w:val="en-US"/>
        </w:rPr>
      </w:pPr>
    </w:p>
    <w:tbl>
      <w:tblPr>
        <w:tblW w:w="4758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527"/>
        <w:gridCol w:w="4707"/>
        <w:gridCol w:w="2646"/>
        <w:gridCol w:w="2647"/>
      </w:tblGrid>
      <w:tr w:rsidR="008316CC" w:rsidRPr="00141F49" w:rsidTr="003A711F">
        <w:trPr>
          <w:trHeight w:hRule="exact" w:val="397"/>
          <w:jc w:val="center"/>
        </w:trPr>
        <w:tc>
          <w:tcPr>
            <w:tcW w:w="1052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18"/>
                <w:szCs w:val="18"/>
                <w:lang w:val="ru-RU" w:eastAsia="ru-RU"/>
              </w:rPr>
            </w:pPr>
            <w:r w:rsidRPr="00CF6C3C">
              <w:rPr>
                <w:rFonts w:ascii="Georgia" w:hAnsi="Georgia"/>
                <w:b/>
                <w:bCs/>
                <w:color w:val="820000"/>
                <w:sz w:val="18"/>
                <w:szCs w:val="18"/>
                <w:lang w:val="ru-RU" w:eastAsia="ru-RU"/>
              </w:rPr>
              <w:t>Реквизиты для заключения договора</w:t>
            </w:r>
          </w:p>
        </w:tc>
      </w:tr>
      <w:tr w:rsidR="004B3A09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AD2447">
            <w:pPr>
              <w:pStyle w:val="a7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обучающегося  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(в именительном и родительном падежах, полн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134689" w:rsidRPr="00141F49" w:rsidTr="00134689">
        <w:trPr>
          <w:trHeight w:val="3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CF6C3C" w:rsidRDefault="0013468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CF6C3C" w:rsidRDefault="00134689" w:rsidP="003A711F">
            <w:pPr>
              <w:pStyle w:val="a7"/>
              <w:spacing w:before="0" w:after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CF6C3C" w:rsidRDefault="00134689" w:rsidP="003A711F">
            <w:pPr>
              <w:pStyle w:val="a7"/>
              <w:spacing w:before="0" w:after="0"/>
              <w:jc w:val="center"/>
              <w:rPr>
                <w:rFonts w:ascii="Georgia" w:hAnsi="Georgia"/>
                <w:color w:val="000080"/>
                <w:sz w:val="16"/>
                <w:szCs w:val="16"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134689" w:rsidRPr="00CF6C3C" w:rsidRDefault="00134689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16"/>
                <w:szCs w:val="16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Д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олжность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110F4B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</w:p>
        </w:tc>
      </w:tr>
      <w:tr w:rsidR="004B3A09" w:rsidRPr="00141F49" w:rsidTr="00134689">
        <w:trPr>
          <w:trHeight w:val="107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Данные паспорта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Ind w:w="17" w:type="dxa"/>
              <w:tblLayout w:type="fixed"/>
              <w:tblLook w:val="0000"/>
            </w:tblPr>
            <w:tblGrid>
              <w:gridCol w:w="1682"/>
              <w:gridCol w:w="3184"/>
            </w:tblGrid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Серия</w:t>
                  </w: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3184" w:type="dxa"/>
                  <w:tcBorders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  <w:u w:val="single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Номер: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  <w:u w:val="single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Кем выдан: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4B3A09" w:rsidTr="006329E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682" w:type="dxa"/>
                  <w:vAlign w:val="center"/>
                </w:tcPr>
                <w:p w:rsidR="004B3A09" w:rsidRPr="0013468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16"/>
                      <w:szCs w:val="16"/>
                    </w:rPr>
                  </w:pPr>
                  <w:r w:rsidRPr="00134689">
                    <w:rPr>
                      <w:rFonts w:ascii="Georgia" w:hAnsi="Georgia"/>
                      <w:color w:val="333333"/>
                      <w:sz w:val="16"/>
                      <w:szCs w:val="16"/>
                    </w:rPr>
                    <w:t>Дата выдачи:</w:t>
                  </w:r>
                </w:p>
              </w:tc>
              <w:tc>
                <w:tcPr>
                  <w:tcW w:w="3184" w:type="dxa"/>
                  <w:tcBorders>
                    <w:top w:val="single" w:sz="4" w:space="0" w:color="BC0000"/>
                    <w:bottom w:val="single" w:sz="4" w:space="0" w:color="BC0000"/>
                  </w:tcBorders>
                  <w:vAlign w:val="center"/>
                </w:tcPr>
                <w:p w:rsidR="004B3A09" w:rsidRDefault="004B3A09" w:rsidP="006329E6">
                  <w:pPr>
                    <w:pStyle w:val="a7"/>
                    <w:spacing w:before="0" w:beforeAutospacing="0" w:after="0" w:afterAutospacing="0"/>
                    <w:rPr>
                      <w:rFonts w:ascii="Georgia" w:hAnsi="Georgia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Место регистрации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4B3A09" w:rsidP="004B3A09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</w:rPr>
              <w:t>Адрес проживания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091986" w:rsidP="004B3A09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На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именование, кем выдан и номер</w:t>
            </w: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 xml:space="preserve"> документа о базовом обра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з</w:t>
            </w: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овании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4B3A09" w:rsidRPr="00141F49" w:rsidTr="00250FED">
        <w:trPr>
          <w:trHeight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BA7A84" w:rsidRDefault="00091986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</w:rPr>
              <w:t>ИНН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A09" w:rsidRPr="00CF6C3C" w:rsidRDefault="004B3A09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B8347B" w:rsidRPr="00141F49" w:rsidTr="00250FED">
        <w:trPr>
          <w:trHeight w:val="4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Телефоны для связи</w:t>
            </w:r>
            <w:r>
              <w:rPr>
                <w:rFonts w:ascii="Georgia" w:hAnsi="Georgia"/>
                <w:color w:val="333333"/>
                <w:sz w:val="22"/>
                <w:szCs w:val="22"/>
              </w:rPr>
              <w:t>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B8347B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е</w:t>
            </w:r>
            <w:proofErr w:type="gramEnd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-</w:t>
            </w:r>
            <w:r w:rsidRPr="00141F49">
              <w:rPr>
                <w:rFonts w:ascii="Georgia" w:hAnsi="Georgia"/>
                <w:color w:val="33333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6C5F10" w:rsidRPr="00141F49" w:rsidTr="006C5F10">
        <w:trPr>
          <w:trHeight w:hRule="exact" w:val="5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10" w:rsidRPr="00CF6C3C" w:rsidRDefault="006C5F10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06" w:rsidRDefault="00470606">
            <w:pPr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6C5F10" w:rsidRDefault="00470606">
            <w:r w:rsidRPr="00CF6C3C">
              <w:rPr>
                <w:rFonts w:ascii="Georgia" w:hAnsi="Georgia"/>
                <w:color w:val="333333"/>
                <w:sz w:val="20"/>
                <w:szCs w:val="20"/>
              </w:rPr>
              <w:t>Планируемый срок начала обучения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10" w:rsidRDefault="007A015F" w:rsidP="008A2D9F">
            <w:r>
              <w:rPr>
                <w:b/>
              </w:rPr>
              <w:t xml:space="preserve">17 </w:t>
            </w:r>
            <w:r w:rsidR="00470606">
              <w:rPr>
                <w:b/>
              </w:rPr>
              <w:t>октября</w:t>
            </w:r>
            <w:r w:rsidR="006C5F10" w:rsidRPr="00EF0014">
              <w:rPr>
                <w:b/>
              </w:rPr>
              <w:t xml:space="preserve"> 201</w:t>
            </w:r>
            <w:r w:rsidR="008A2D9F">
              <w:rPr>
                <w:b/>
              </w:rPr>
              <w:t>8</w:t>
            </w:r>
            <w:r w:rsidR="006C5F10" w:rsidRPr="00EF0014">
              <w:rPr>
                <w:b/>
              </w:rPr>
              <w:t xml:space="preserve"> года</w:t>
            </w:r>
          </w:p>
        </w:tc>
      </w:tr>
      <w:tr w:rsidR="00B8347B" w:rsidRPr="00141F49" w:rsidTr="00134689">
        <w:trPr>
          <w:trHeight w:hRule="exact" w:val="12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DE2E8F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BA7A84" w:rsidRDefault="00B8347B" w:rsidP="006329E6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2"/>
                <w:szCs w:val="22"/>
              </w:rPr>
            </w:pPr>
            <w:r w:rsidRPr="00BA7A84">
              <w:rPr>
                <w:rFonts w:ascii="Georgia" w:hAnsi="Georgia"/>
                <w:color w:val="333333"/>
                <w:sz w:val="22"/>
                <w:szCs w:val="22"/>
              </w:rPr>
              <w:t>Стоимость программы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689" w:rsidRPr="00134689" w:rsidRDefault="00B8347B" w:rsidP="00134689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 w:rsidRPr="00134689">
              <w:rPr>
                <w:rFonts w:ascii="Georgia" w:hAnsi="Georgia"/>
                <w:sz w:val="20"/>
                <w:szCs w:val="20"/>
              </w:rPr>
              <w:t> </w:t>
            </w:r>
            <w:r w:rsidR="00134689" w:rsidRPr="00134689">
              <w:rPr>
                <w:sz w:val="20"/>
                <w:szCs w:val="20"/>
              </w:rPr>
              <w:t>1. Для специалистов из организаций</w:t>
            </w:r>
            <w:r w:rsidR="00134689">
              <w:rPr>
                <w:sz w:val="20"/>
                <w:szCs w:val="20"/>
              </w:rPr>
              <w:t xml:space="preserve"> </w:t>
            </w:r>
            <w:r w:rsidR="00134689" w:rsidRPr="00134689">
              <w:rPr>
                <w:sz w:val="20"/>
                <w:szCs w:val="20"/>
              </w:rPr>
              <w:t>(скидка 10% при регистрации 2-</w:t>
            </w:r>
            <w:r w:rsidR="007A015F">
              <w:rPr>
                <w:sz w:val="20"/>
                <w:szCs w:val="20"/>
              </w:rPr>
              <w:t>х и более участников)     -    4</w:t>
            </w:r>
            <w:r w:rsidR="00134689" w:rsidRPr="00134689">
              <w:rPr>
                <w:sz w:val="20"/>
                <w:szCs w:val="20"/>
              </w:rPr>
              <w:t>000 рублей</w:t>
            </w:r>
          </w:p>
          <w:p w:rsidR="00B8347B" w:rsidRPr="00134689" w:rsidRDefault="00134689" w:rsidP="00134689">
            <w:pPr>
              <w:tabs>
                <w:tab w:val="left" w:pos="0"/>
              </w:tabs>
              <w:spacing w:before="120"/>
              <w:rPr>
                <w:rFonts w:ascii="Georgia" w:hAnsi="Georgia"/>
                <w:sz w:val="20"/>
                <w:szCs w:val="20"/>
              </w:rPr>
            </w:pPr>
            <w:r w:rsidRPr="00134689">
              <w:rPr>
                <w:sz w:val="20"/>
                <w:szCs w:val="20"/>
              </w:rPr>
              <w:t xml:space="preserve">2. Для специалистов из организаций членов ТПП  скидка 20 % </w:t>
            </w:r>
          </w:p>
        </w:tc>
      </w:tr>
      <w:tr w:rsidR="00B8347B" w:rsidRPr="00141F49" w:rsidTr="00C35B2A">
        <w:trPr>
          <w:trHeight w:val="70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DE2E8F" w:rsidRDefault="00B8347B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i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i/>
                <w:lang w:val="ru-RU" w:eastAsia="ru-RU"/>
              </w:rPr>
              <w:t>Вопросы, на которые Вы бы хотели пол</w:t>
            </w:r>
            <w:r w:rsidRPr="00CF6C3C">
              <w:rPr>
                <w:i/>
                <w:lang w:val="ru-RU" w:eastAsia="ru-RU"/>
              </w:rPr>
              <w:t>у</w:t>
            </w:r>
            <w:r w:rsidRPr="00CF6C3C">
              <w:rPr>
                <w:i/>
                <w:lang w:val="ru-RU" w:eastAsia="ru-RU"/>
              </w:rPr>
              <w:t xml:space="preserve">чить ответ на </w:t>
            </w:r>
            <w:r w:rsidR="007E0893" w:rsidRPr="007E0893">
              <w:rPr>
                <w:i/>
              </w:rPr>
              <w:t>семинаре/вебинаре (</w:t>
            </w:r>
            <w:proofErr w:type="gramStart"/>
            <w:r w:rsidR="007E0893" w:rsidRPr="007E0893">
              <w:rPr>
                <w:i/>
              </w:rPr>
              <w:t>интернет-семинаре</w:t>
            </w:r>
            <w:proofErr w:type="gramEnd"/>
            <w:r w:rsidR="007E0893" w:rsidRPr="007E0893">
              <w:rPr>
                <w:i/>
              </w:rPr>
              <w:t>)/тренинге, курсах повышения квалификации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7B" w:rsidRPr="00CF6C3C" w:rsidRDefault="00B8347B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4B580E" w:rsidRDefault="004B580E" w:rsidP="008316CC">
      <w:pPr>
        <w:tabs>
          <w:tab w:val="num" w:pos="786"/>
        </w:tabs>
        <w:rPr>
          <w:b/>
          <w:sz w:val="20"/>
          <w:szCs w:val="20"/>
        </w:rPr>
      </w:pPr>
    </w:p>
    <w:p w:rsidR="008316CC" w:rsidRPr="00141F49" w:rsidRDefault="008316CC" w:rsidP="008316CC">
      <w:pPr>
        <w:tabs>
          <w:tab w:val="num" w:pos="786"/>
        </w:tabs>
        <w:rPr>
          <w:color w:val="333333"/>
          <w:sz w:val="20"/>
          <w:szCs w:val="20"/>
        </w:rPr>
      </w:pPr>
      <w:r w:rsidRPr="00141F49">
        <w:rPr>
          <w:b/>
          <w:sz w:val="20"/>
          <w:szCs w:val="20"/>
        </w:rPr>
        <w:t>Примечание:</w:t>
      </w:r>
      <w:r w:rsidRPr="00141F49">
        <w:rPr>
          <w:color w:val="333333"/>
          <w:sz w:val="20"/>
          <w:szCs w:val="20"/>
        </w:rPr>
        <w:t xml:space="preserve"> </w:t>
      </w:r>
    </w:p>
    <w:p w:rsidR="007D1B4B" w:rsidRPr="00B32353" w:rsidRDefault="00664CB8" w:rsidP="00A65C3A">
      <w:pPr>
        <w:numPr>
          <w:ilvl w:val="0"/>
          <w:numId w:val="11"/>
        </w:numPr>
        <w:ind w:left="426" w:hanging="88"/>
        <w:rPr>
          <w:color w:val="000000"/>
          <w:sz w:val="20"/>
          <w:szCs w:val="20"/>
        </w:rPr>
      </w:pPr>
      <w:r w:rsidRPr="00B32353">
        <w:rPr>
          <w:color w:val="000000"/>
          <w:sz w:val="20"/>
          <w:szCs w:val="20"/>
        </w:rPr>
        <w:t xml:space="preserve">Для заключения договора данную заявку необходимо направить в формате </w:t>
      </w:r>
      <w:r w:rsidR="00895580" w:rsidRPr="00B32353">
        <w:rPr>
          <w:b/>
          <w:color w:val="000000"/>
          <w:sz w:val="20"/>
          <w:szCs w:val="20"/>
          <w:lang w:val="en-US"/>
        </w:rPr>
        <w:t>W</w:t>
      </w:r>
      <w:r w:rsidRPr="00B32353">
        <w:rPr>
          <w:b/>
          <w:color w:val="000000"/>
          <w:sz w:val="20"/>
          <w:szCs w:val="20"/>
          <w:lang w:val="en-US"/>
        </w:rPr>
        <w:t>ord</w:t>
      </w:r>
      <w:r w:rsidRPr="00B32353">
        <w:rPr>
          <w:color w:val="000000"/>
          <w:sz w:val="20"/>
          <w:szCs w:val="20"/>
        </w:rPr>
        <w:t xml:space="preserve"> на электронную почту </w:t>
      </w:r>
      <w:r w:rsidR="007D1B4B" w:rsidRPr="00B32353">
        <w:rPr>
          <w:color w:val="000000"/>
          <w:sz w:val="20"/>
          <w:szCs w:val="20"/>
        </w:rPr>
        <w:t xml:space="preserve">  </w:t>
      </w:r>
    </w:p>
    <w:p w:rsidR="00A65C3A" w:rsidRPr="00895580" w:rsidRDefault="007D1B4B" w:rsidP="00BD342E">
      <w:pPr>
        <w:ind w:left="426"/>
        <w:rPr>
          <w:b/>
          <w:color w:val="6600CC"/>
          <w:sz w:val="20"/>
          <w:szCs w:val="20"/>
        </w:rPr>
      </w:pPr>
      <w:r w:rsidRPr="00895580">
        <w:rPr>
          <w:color w:val="000000"/>
          <w:sz w:val="20"/>
          <w:szCs w:val="20"/>
        </w:rPr>
        <w:t xml:space="preserve">       </w:t>
      </w:r>
      <w:hyperlink r:id="rId5" w:history="1"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ipt</w:t>
        </w:r>
        <w:r w:rsidR="00664CB8" w:rsidRPr="00895580">
          <w:rPr>
            <w:rStyle w:val="a5"/>
            <w:b/>
            <w:color w:val="6600CC"/>
            <w:sz w:val="20"/>
            <w:szCs w:val="20"/>
          </w:rPr>
          <w:t>@</w:t>
        </w:r>
        <w:proofErr w:type="spellStart"/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kaliningrad</w:t>
        </w:r>
        <w:proofErr w:type="spellEnd"/>
        <w:r w:rsidR="00664CB8" w:rsidRPr="00895580">
          <w:rPr>
            <w:rStyle w:val="a5"/>
            <w:b/>
            <w:color w:val="6600CC"/>
            <w:sz w:val="20"/>
            <w:szCs w:val="20"/>
          </w:rPr>
          <w:t>-</w:t>
        </w:r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cci</w:t>
        </w:r>
        <w:r w:rsidR="00664CB8" w:rsidRPr="00895580">
          <w:rPr>
            <w:rStyle w:val="a5"/>
            <w:b/>
            <w:color w:val="6600CC"/>
            <w:sz w:val="20"/>
            <w:szCs w:val="20"/>
          </w:rPr>
          <w:t>.</w:t>
        </w:r>
        <w:proofErr w:type="spellStart"/>
        <w:r w:rsidR="00664CB8" w:rsidRPr="00895580">
          <w:rPr>
            <w:rStyle w:val="a5"/>
            <w:b/>
            <w:color w:val="6600CC"/>
            <w:sz w:val="20"/>
            <w:szCs w:val="20"/>
            <w:lang w:val="en-US"/>
          </w:rPr>
          <w:t>ru</w:t>
        </w:r>
        <w:proofErr w:type="spellEnd"/>
      </w:hyperlink>
      <w:r w:rsidR="00895580" w:rsidRPr="00895580">
        <w:rPr>
          <w:b/>
          <w:color w:val="6600CC"/>
          <w:sz w:val="20"/>
          <w:szCs w:val="20"/>
        </w:rPr>
        <w:t>;</w:t>
      </w:r>
    </w:p>
    <w:p w:rsidR="008316CC" w:rsidRPr="00FD0B0E" w:rsidRDefault="008316CC" w:rsidP="009939B1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B32353">
        <w:rPr>
          <w:color w:val="000000"/>
          <w:sz w:val="20"/>
          <w:szCs w:val="20"/>
        </w:rPr>
        <w:t>Персональные данные, указанные</w:t>
      </w:r>
      <w:r w:rsidRPr="00FD0B0E">
        <w:rPr>
          <w:color w:val="000000"/>
          <w:sz w:val="20"/>
          <w:szCs w:val="20"/>
        </w:rPr>
        <w:t xml:space="preserve"> в данной заявке будут использованы с учетом ФЗ-152 «О персональных данных»</w:t>
      </w:r>
    </w:p>
    <w:p w:rsidR="008316CC" w:rsidRPr="001D5E9D" w:rsidRDefault="008316CC" w:rsidP="005C05AE">
      <w:pPr>
        <w:numPr>
          <w:ilvl w:val="0"/>
          <w:numId w:val="7"/>
        </w:numPr>
        <w:tabs>
          <w:tab w:val="clear" w:pos="720"/>
          <w:tab w:val="num" w:pos="786"/>
        </w:tabs>
        <w:ind w:left="426" w:firstLine="0"/>
        <w:rPr>
          <w:color w:val="000000"/>
          <w:sz w:val="20"/>
          <w:szCs w:val="20"/>
        </w:rPr>
      </w:pPr>
      <w:r w:rsidRPr="001D5E9D">
        <w:rPr>
          <w:color w:val="000000"/>
          <w:sz w:val="20"/>
          <w:szCs w:val="20"/>
        </w:rPr>
        <w:t xml:space="preserve">Дополнительная информация по контактному телефону </w:t>
      </w:r>
      <w:r w:rsidR="00D16CA8" w:rsidRPr="001D5E9D">
        <w:rPr>
          <w:color w:val="000000"/>
          <w:sz w:val="20"/>
          <w:szCs w:val="20"/>
        </w:rPr>
        <w:t>590-673 (</w:t>
      </w:r>
      <w:r w:rsidR="007A015F">
        <w:rPr>
          <w:color w:val="000000"/>
          <w:sz w:val="20"/>
          <w:szCs w:val="20"/>
        </w:rPr>
        <w:t>Куркин Геннадий Витальевич</w:t>
      </w:r>
      <w:r w:rsidR="00D16CA8" w:rsidRPr="001D5E9D">
        <w:rPr>
          <w:color w:val="000000"/>
          <w:sz w:val="20"/>
          <w:szCs w:val="20"/>
        </w:rPr>
        <w:t>)</w:t>
      </w:r>
    </w:p>
    <w:sectPr w:rsidR="008316CC" w:rsidRPr="001D5E9D" w:rsidSect="00141F49">
      <w:pgSz w:w="11906" w:h="16838"/>
      <w:pgMar w:top="624" w:right="34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1EFC"/>
    <w:multiLevelType w:val="hybridMultilevel"/>
    <w:tmpl w:val="9920D00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9E33C1"/>
    <w:multiLevelType w:val="hybridMultilevel"/>
    <w:tmpl w:val="02840182"/>
    <w:lvl w:ilvl="0" w:tplc="497471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76E4ACBC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B83E40"/>
    <w:multiLevelType w:val="multilevel"/>
    <w:tmpl w:val="A91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4367"/>
    <w:multiLevelType w:val="hybridMultilevel"/>
    <w:tmpl w:val="2432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B5818"/>
    <w:multiLevelType w:val="hybridMultilevel"/>
    <w:tmpl w:val="3CD06D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ABF6503"/>
    <w:multiLevelType w:val="multilevel"/>
    <w:tmpl w:val="05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D5A03"/>
    <w:multiLevelType w:val="multilevel"/>
    <w:tmpl w:val="E49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37A1D"/>
    <w:multiLevelType w:val="hybridMultilevel"/>
    <w:tmpl w:val="26A6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14BE0"/>
    <w:multiLevelType w:val="hybridMultilevel"/>
    <w:tmpl w:val="C00034A2"/>
    <w:lvl w:ilvl="0" w:tplc="79145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12FB5"/>
    <w:multiLevelType w:val="hybridMultilevel"/>
    <w:tmpl w:val="BFD269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69E307FE"/>
    <w:multiLevelType w:val="hybridMultilevel"/>
    <w:tmpl w:val="1692304A"/>
    <w:lvl w:ilvl="0" w:tplc="E75C59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06AE"/>
    <w:rsid w:val="00003DC4"/>
    <w:rsid w:val="00004E70"/>
    <w:rsid w:val="00036726"/>
    <w:rsid w:val="000751F1"/>
    <w:rsid w:val="00080E24"/>
    <w:rsid w:val="00083648"/>
    <w:rsid w:val="00091986"/>
    <w:rsid w:val="000D0995"/>
    <w:rsid w:val="000D235A"/>
    <w:rsid w:val="000D644C"/>
    <w:rsid w:val="00111A2D"/>
    <w:rsid w:val="00134689"/>
    <w:rsid w:val="00136234"/>
    <w:rsid w:val="00141F49"/>
    <w:rsid w:val="00166149"/>
    <w:rsid w:val="00196B68"/>
    <w:rsid w:val="001A2919"/>
    <w:rsid w:val="001D22CA"/>
    <w:rsid w:val="001D5E9D"/>
    <w:rsid w:val="00250FED"/>
    <w:rsid w:val="0028399C"/>
    <w:rsid w:val="00285CC4"/>
    <w:rsid w:val="002964C3"/>
    <w:rsid w:val="002B5D3C"/>
    <w:rsid w:val="00392F30"/>
    <w:rsid w:val="003A711F"/>
    <w:rsid w:val="003E3EF7"/>
    <w:rsid w:val="00415BB0"/>
    <w:rsid w:val="00470606"/>
    <w:rsid w:val="00491917"/>
    <w:rsid w:val="004A7BE8"/>
    <w:rsid w:val="004B3A09"/>
    <w:rsid w:val="004B580E"/>
    <w:rsid w:val="004C3C73"/>
    <w:rsid w:val="004F5E15"/>
    <w:rsid w:val="00516C5F"/>
    <w:rsid w:val="00547C6A"/>
    <w:rsid w:val="00550560"/>
    <w:rsid w:val="00571975"/>
    <w:rsid w:val="00593D18"/>
    <w:rsid w:val="005B0CCC"/>
    <w:rsid w:val="005B1AC9"/>
    <w:rsid w:val="005C05AE"/>
    <w:rsid w:val="005C6511"/>
    <w:rsid w:val="005E5E51"/>
    <w:rsid w:val="00605806"/>
    <w:rsid w:val="006245D5"/>
    <w:rsid w:val="006329E6"/>
    <w:rsid w:val="00646DC4"/>
    <w:rsid w:val="00664CB8"/>
    <w:rsid w:val="0067726A"/>
    <w:rsid w:val="00687DD5"/>
    <w:rsid w:val="006C5F10"/>
    <w:rsid w:val="00717FAB"/>
    <w:rsid w:val="00763FD5"/>
    <w:rsid w:val="00790355"/>
    <w:rsid w:val="00790682"/>
    <w:rsid w:val="007A015F"/>
    <w:rsid w:val="007D12CC"/>
    <w:rsid w:val="007D1B4B"/>
    <w:rsid w:val="007E0893"/>
    <w:rsid w:val="00824DBF"/>
    <w:rsid w:val="008316CC"/>
    <w:rsid w:val="00832AC9"/>
    <w:rsid w:val="00870D3F"/>
    <w:rsid w:val="00895580"/>
    <w:rsid w:val="008A2D9F"/>
    <w:rsid w:val="008D77C3"/>
    <w:rsid w:val="008E3784"/>
    <w:rsid w:val="00931D9C"/>
    <w:rsid w:val="0096099D"/>
    <w:rsid w:val="009939B1"/>
    <w:rsid w:val="009D3818"/>
    <w:rsid w:val="00A65C3A"/>
    <w:rsid w:val="00A66CA2"/>
    <w:rsid w:val="00A8584A"/>
    <w:rsid w:val="00AC65AB"/>
    <w:rsid w:val="00AD2447"/>
    <w:rsid w:val="00AF7B38"/>
    <w:rsid w:val="00B32353"/>
    <w:rsid w:val="00B42B32"/>
    <w:rsid w:val="00B42EF4"/>
    <w:rsid w:val="00B71028"/>
    <w:rsid w:val="00B8347B"/>
    <w:rsid w:val="00BB06AE"/>
    <w:rsid w:val="00BC0D62"/>
    <w:rsid w:val="00BD342E"/>
    <w:rsid w:val="00BF5E9E"/>
    <w:rsid w:val="00C35B2A"/>
    <w:rsid w:val="00CF39DD"/>
    <w:rsid w:val="00D16CA8"/>
    <w:rsid w:val="00D404DD"/>
    <w:rsid w:val="00DE2E8F"/>
    <w:rsid w:val="00E1457C"/>
    <w:rsid w:val="00E32970"/>
    <w:rsid w:val="00E35D5D"/>
    <w:rsid w:val="00E65639"/>
    <w:rsid w:val="00E72E2F"/>
    <w:rsid w:val="00E803D5"/>
    <w:rsid w:val="00E97AFF"/>
    <w:rsid w:val="00EA0277"/>
    <w:rsid w:val="00EB6CBF"/>
    <w:rsid w:val="00F41F1B"/>
    <w:rsid w:val="00F55886"/>
    <w:rsid w:val="00F76962"/>
    <w:rsid w:val="00F96AE2"/>
    <w:rsid w:val="00F9794D"/>
    <w:rsid w:val="00FD0823"/>
    <w:rsid w:val="00FD245A"/>
    <w:rsid w:val="00FF2031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06AE"/>
    <w:pPr>
      <w:spacing w:before="100" w:beforeAutospacing="1" w:after="100" w:afterAutospacing="1"/>
    </w:pPr>
  </w:style>
  <w:style w:type="character" w:styleId="a4">
    <w:name w:val="Strong"/>
    <w:qFormat/>
    <w:rsid w:val="004F5E15"/>
    <w:rPr>
      <w:b/>
      <w:bCs/>
    </w:rPr>
  </w:style>
  <w:style w:type="character" w:styleId="a5">
    <w:name w:val="Hyperlink"/>
    <w:rsid w:val="004F5E15"/>
    <w:rPr>
      <w:color w:val="0000FF"/>
      <w:u w:val="single"/>
    </w:rPr>
  </w:style>
  <w:style w:type="paragraph" w:customStyle="1" w:styleId="a6">
    <w:name w:val="Содержимое таблицы"/>
    <w:basedOn w:val="a"/>
    <w:rsid w:val="00931D9C"/>
    <w:pPr>
      <w:suppressLineNumbers/>
      <w:suppressAutoHyphens/>
    </w:pPr>
    <w:rPr>
      <w:lang w:eastAsia="ar-SA"/>
    </w:rPr>
  </w:style>
  <w:style w:type="paragraph" w:styleId="a7">
    <w:name w:val="header"/>
    <w:basedOn w:val="a"/>
    <w:link w:val="a8"/>
    <w:uiPriority w:val="99"/>
    <w:rsid w:val="00593D18"/>
    <w:pPr>
      <w:spacing w:before="100" w:beforeAutospacing="1" w:after="100" w:afterAutospacing="1"/>
    </w:pPr>
    <w:rPr>
      <w:lang/>
    </w:rPr>
  </w:style>
  <w:style w:type="character" w:customStyle="1" w:styleId="a8">
    <w:name w:val="Верхний колонтитул Знак"/>
    <w:link w:val="a7"/>
    <w:uiPriority w:val="99"/>
    <w:rsid w:val="00593D18"/>
    <w:rPr>
      <w:sz w:val="24"/>
      <w:szCs w:val="24"/>
    </w:rPr>
  </w:style>
  <w:style w:type="paragraph" w:styleId="a9">
    <w:name w:val="Title"/>
    <w:basedOn w:val="a"/>
    <w:link w:val="aa"/>
    <w:qFormat/>
    <w:rsid w:val="00593D18"/>
    <w:pPr>
      <w:spacing w:before="100" w:beforeAutospacing="1" w:after="100" w:afterAutospacing="1"/>
    </w:pPr>
    <w:rPr>
      <w:lang/>
    </w:rPr>
  </w:style>
  <w:style w:type="character" w:customStyle="1" w:styleId="aa">
    <w:name w:val="Название Знак"/>
    <w:link w:val="a9"/>
    <w:rsid w:val="00593D18"/>
    <w:rPr>
      <w:sz w:val="24"/>
      <w:szCs w:val="24"/>
    </w:rPr>
  </w:style>
  <w:style w:type="paragraph" w:customStyle="1" w:styleId="1">
    <w:name w:val="Абзац списка1"/>
    <w:basedOn w:val="a"/>
    <w:rsid w:val="008D77C3"/>
    <w:pPr>
      <w:spacing w:after="200" w:line="276" w:lineRule="auto"/>
      <w:ind w:left="720"/>
      <w:contextualSpacing/>
    </w:pPr>
    <w:rPr>
      <w:spacing w:val="-2"/>
      <w:kern w:val="20"/>
      <w:position w:val="2"/>
      <w:sz w:val="22"/>
      <w:szCs w:val="22"/>
      <w:lang w:val="en-US" w:eastAsia="en-US"/>
    </w:rPr>
  </w:style>
  <w:style w:type="paragraph" w:styleId="ab">
    <w:name w:val="No Spacing"/>
    <w:uiPriority w:val="1"/>
    <w:qFormat/>
    <w:rsid w:val="008D77C3"/>
    <w:rPr>
      <w:sz w:val="24"/>
      <w:szCs w:val="24"/>
    </w:rPr>
  </w:style>
  <w:style w:type="paragraph" w:styleId="ac">
    <w:name w:val="Balloon Text"/>
    <w:basedOn w:val="a"/>
    <w:link w:val="ad"/>
    <w:rsid w:val="00BF5E9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F5E9E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AD2447"/>
    <w:pPr>
      <w:shd w:val="clear" w:color="auto" w:fill="000080"/>
    </w:pPr>
    <w:rPr>
      <w:rFonts w:ascii="Tahoma" w:hAnsi="Tahoma"/>
      <w:lang/>
    </w:rPr>
  </w:style>
  <w:style w:type="character" w:customStyle="1" w:styleId="af">
    <w:name w:val="Схема документа Знак"/>
    <w:link w:val="ae"/>
    <w:rsid w:val="00AD2447"/>
    <w:rPr>
      <w:rFonts w:ascii="Tahoma" w:hAnsi="Tahoma" w:cs="Tahoma"/>
      <w:sz w:val="24"/>
      <w:szCs w:val="24"/>
      <w:shd w:val="clear" w:color="auto" w:fill="000080"/>
    </w:rPr>
  </w:style>
  <w:style w:type="paragraph" w:styleId="af0">
    <w:name w:val="Body Text Indent"/>
    <w:basedOn w:val="a"/>
    <w:link w:val="af1"/>
    <w:unhideWhenUsed/>
    <w:rsid w:val="004C3C73"/>
    <w:pPr>
      <w:widowControl w:val="0"/>
      <w:spacing w:after="120"/>
      <w:ind w:firstLine="720"/>
      <w:jc w:val="both"/>
    </w:pPr>
    <w:rPr>
      <w:lang/>
    </w:rPr>
  </w:style>
  <w:style w:type="character" w:customStyle="1" w:styleId="af1">
    <w:name w:val="Основной текст с отступом Знак"/>
    <w:link w:val="af0"/>
    <w:rsid w:val="004C3C73"/>
    <w:rPr>
      <w:sz w:val="24"/>
      <w:szCs w:val="24"/>
      <w:lang/>
    </w:rPr>
  </w:style>
  <w:style w:type="character" w:customStyle="1" w:styleId="skypepnhcontainer">
    <w:name w:val="skype_pnh_container"/>
    <w:rsid w:val="00470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t@kaliningrad-c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Даты проведения: 21</vt:lpstr>
    </vt:vector>
  </TitlesOfParts>
  <Company/>
  <LinksUpToDate>false</LinksUpToDate>
  <CharactersWithSpaces>1370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 проведения: 21</dc:title>
  <dc:creator>User</dc:creator>
  <cp:lastModifiedBy>КуркинГВ</cp:lastModifiedBy>
  <cp:revision>2</cp:revision>
  <cp:lastPrinted>2011-11-23T13:33:00Z</cp:lastPrinted>
  <dcterms:created xsi:type="dcterms:W3CDTF">2018-10-02T14:49:00Z</dcterms:created>
  <dcterms:modified xsi:type="dcterms:W3CDTF">2018-10-02T14:49:00Z</dcterms:modified>
</cp:coreProperties>
</file>